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7D" w:rsidRDefault="0060007D" w:rsidP="000A723A">
      <w:pPr>
        <w:jc w:val="center"/>
        <w:rPr>
          <w:rFonts w:ascii="Verdana" w:hAnsi="Verdana" w:cs="Arial"/>
          <w:b/>
          <w:sz w:val="20"/>
          <w:szCs w:val="20"/>
        </w:rPr>
      </w:pPr>
    </w:p>
    <w:p w:rsidR="00E952D5" w:rsidRPr="0051411C" w:rsidRDefault="000A723A" w:rsidP="000A723A">
      <w:pPr>
        <w:jc w:val="center"/>
        <w:rPr>
          <w:rFonts w:ascii="Verdana" w:hAnsi="Verdana" w:cs="Arial"/>
          <w:b/>
          <w:sz w:val="20"/>
          <w:szCs w:val="20"/>
        </w:rPr>
      </w:pPr>
      <w:r w:rsidRPr="0051411C">
        <w:rPr>
          <w:rFonts w:ascii="Verdana" w:hAnsi="Verdana" w:cs="Arial"/>
          <w:b/>
          <w:sz w:val="20"/>
          <w:szCs w:val="20"/>
        </w:rPr>
        <w:t xml:space="preserve">Overdragelsesprocedure for kryptoaccount </w:t>
      </w:r>
      <w:proofErr w:type="gramStart"/>
      <w:r w:rsidRPr="0051411C">
        <w:rPr>
          <w:rFonts w:ascii="Verdana" w:hAnsi="Verdana" w:cs="Arial"/>
          <w:b/>
          <w:sz w:val="20"/>
          <w:szCs w:val="20"/>
        </w:rPr>
        <w:t>602576</w:t>
      </w:r>
      <w:proofErr w:type="gramEnd"/>
      <w:r w:rsidRPr="0051411C">
        <w:rPr>
          <w:rFonts w:ascii="Verdana" w:hAnsi="Verdana" w:cs="Arial"/>
          <w:b/>
          <w:sz w:val="20"/>
          <w:szCs w:val="20"/>
        </w:rPr>
        <w:t xml:space="preserve"> (KFOR)</w:t>
      </w:r>
      <w:r w:rsidR="00A50047" w:rsidRPr="0051411C">
        <w:rPr>
          <w:rFonts w:ascii="Verdana" w:hAnsi="Verdana" w:cs="Arial"/>
          <w:b/>
          <w:sz w:val="20"/>
          <w:szCs w:val="20"/>
        </w:rPr>
        <w:t xml:space="preserve"> (Eksempelvis udfyldt)</w:t>
      </w:r>
    </w:p>
    <w:p w:rsidR="000A723A" w:rsidRPr="0051411C" w:rsidRDefault="00A50047" w:rsidP="000A723A">
      <w:pPr>
        <w:jc w:val="center"/>
        <w:rPr>
          <w:rFonts w:ascii="Verdana" w:hAnsi="Verdana" w:cs="Arial"/>
          <w:sz w:val="18"/>
          <w:szCs w:val="18"/>
        </w:rPr>
      </w:pPr>
      <w:r w:rsidRPr="0051411C">
        <w:rPr>
          <w:rFonts w:ascii="Verdana" w:hAnsi="Verdana" w:cs="Arial"/>
          <w:sz w:val="18"/>
          <w:szCs w:val="18"/>
        </w:rPr>
        <w:t>LB Nr. markeres med gråt anvendes kun, såfremt P/R ikke kan fremsendes på et klassificeret netværk.</w:t>
      </w:r>
      <w:r w:rsidR="000A723A" w:rsidRPr="0051411C">
        <w:rPr>
          <w:rFonts w:ascii="Verdana" w:hAnsi="Verdana" w:cs="Arial"/>
          <w:sz w:val="18"/>
          <w:szCs w:val="18"/>
        </w:rPr>
        <w:br/>
      </w:r>
      <w:r w:rsidR="000A723A" w:rsidRPr="0051411C">
        <w:rPr>
          <w:rFonts w:ascii="Verdana" w:hAnsi="Verdana" w:cs="Arial"/>
          <w:sz w:val="18"/>
          <w:szCs w:val="18"/>
        </w:rPr>
        <w:br/>
      </w:r>
      <w:r w:rsidR="00080AE3" w:rsidRPr="0051411C">
        <w:rPr>
          <w:rFonts w:ascii="Verdana" w:hAnsi="Verdana" w:cs="Arial"/>
          <w:b/>
          <w:sz w:val="20"/>
          <w:szCs w:val="20"/>
        </w:rPr>
        <w:t>FØR</w:t>
      </w:r>
    </w:p>
    <w:tbl>
      <w:tblPr>
        <w:tblStyle w:val="Tabel-Gitter"/>
        <w:tblW w:w="0" w:type="auto"/>
        <w:jc w:val="center"/>
        <w:tblInd w:w="-648" w:type="dxa"/>
        <w:tblLook w:val="04A0" w:firstRow="1" w:lastRow="0" w:firstColumn="1" w:lastColumn="0" w:noHBand="0" w:noVBand="1"/>
      </w:tblPr>
      <w:tblGrid>
        <w:gridCol w:w="1103"/>
        <w:gridCol w:w="5670"/>
        <w:gridCol w:w="3296"/>
        <w:gridCol w:w="636"/>
      </w:tblGrid>
      <w:tr w:rsidR="000A723A" w:rsidRPr="0051411C" w:rsidTr="00C2720A">
        <w:trPr>
          <w:jc w:val="center"/>
        </w:trPr>
        <w:tc>
          <w:tcPr>
            <w:tcW w:w="1103" w:type="dxa"/>
            <w:tcBorders>
              <w:bottom w:val="single" w:sz="4" w:space="0" w:color="auto"/>
            </w:tcBorders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51411C">
              <w:rPr>
                <w:rFonts w:ascii="Verdana" w:hAnsi="Verdana" w:cs="Arial"/>
                <w:b/>
                <w:sz w:val="18"/>
                <w:szCs w:val="18"/>
              </w:rPr>
              <w:t>Lb</w:t>
            </w:r>
            <w:proofErr w:type="spellEnd"/>
            <w:r w:rsidRPr="0051411C">
              <w:rPr>
                <w:rFonts w:ascii="Verdana" w:hAnsi="Verdana" w:cs="Arial"/>
                <w:b/>
                <w:sz w:val="18"/>
                <w:szCs w:val="18"/>
              </w:rPr>
              <w:t>. Nr.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1411C">
              <w:rPr>
                <w:rFonts w:ascii="Verdana" w:hAnsi="Verdana" w:cs="Arial"/>
                <w:b/>
                <w:sz w:val="18"/>
                <w:szCs w:val="18"/>
              </w:rPr>
              <w:t>Gøremål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1411C">
              <w:rPr>
                <w:rFonts w:ascii="Verdana" w:hAnsi="Verdana" w:cs="Arial"/>
                <w:b/>
                <w:sz w:val="18"/>
                <w:szCs w:val="18"/>
              </w:rPr>
              <w:t>Bemærkning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1411C">
              <w:rPr>
                <w:rFonts w:ascii="Verdana" w:hAnsi="Verdana" w:cs="Arial"/>
                <w:b/>
                <w:sz w:val="18"/>
                <w:szCs w:val="18"/>
              </w:rPr>
              <w:t>Ok</w:t>
            </w:r>
          </w:p>
        </w:tc>
      </w:tr>
      <w:tr w:rsidR="000A723A" w:rsidRPr="0051411C" w:rsidTr="00C2720A">
        <w:trPr>
          <w:jc w:val="center"/>
        </w:trPr>
        <w:tc>
          <w:tcPr>
            <w:tcW w:w="1103" w:type="dxa"/>
            <w:shd w:val="clear" w:color="auto" w:fill="D9D9D9" w:themeFill="background1" w:themeFillShade="D9"/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01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0A723A" w:rsidRPr="0051411C" w:rsidRDefault="000A723A" w:rsidP="000A723A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Kontakt Forsvarets Kurercentral og lav aftale ang. aflevering af kurerpost i dansk lufthavn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ifm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 xml:space="preserve">. hjemrotation </w:t>
            </w:r>
            <w:r w:rsidR="00B77ED2" w:rsidRPr="0051411C">
              <w:rPr>
                <w:rFonts w:ascii="Verdana" w:hAnsi="Verdana" w:cs="Arial"/>
                <w:sz w:val="18"/>
                <w:szCs w:val="18"/>
              </w:rPr>
              <w:br/>
            </w:r>
            <w:r w:rsidRPr="0051411C">
              <w:rPr>
                <w:rFonts w:ascii="Verdana" w:hAnsi="Verdana" w:cs="Arial"/>
                <w:sz w:val="18"/>
                <w:szCs w:val="18"/>
              </w:rPr>
              <w:t xml:space="preserve">(Husk: </w:t>
            </w:r>
            <w:r w:rsidR="00B77ED2" w:rsidRPr="0051411C">
              <w:rPr>
                <w:rFonts w:ascii="Verdana" w:hAnsi="Verdana" w:cs="Arial"/>
                <w:sz w:val="18"/>
                <w:szCs w:val="18"/>
              </w:rPr>
              <w:t xml:space="preserve">at anfører </w:t>
            </w:r>
            <w:r w:rsidRPr="0051411C">
              <w:rPr>
                <w:rFonts w:ascii="Verdana" w:hAnsi="Verdana" w:cs="Arial"/>
                <w:sz w:val="18"/>
                <w:szCs w:val="18"/>
              </w:rPr>
              <w:t>ankomst tidspunkt</w:t>
            </w:r>
            <w:r w:rsidR="00B77ED2" w:rsidRPr="0051411C">
              <w:rPr>
                <w:rFonts w:ascii="Verdana" w:hAnsi="Verdana" w:cs="Arial"/>
                <w:sz w:val="18"/>
                <w:szCs w:val="18"/>
              </w:rPr>
              <w:t xml:space="preserve"> i dansk lufthavn</w:t>
            </w:r>
            <w:r w:rsidRPr="0051411C">
              <w:rPr>
                <w:rFonts w:ascii="Verdana" w:hAnsi="Verdana" w:cs="Arial"/>
                <w:sz w:val="18"/>
                <w:szCs w:val="18"/>
              </w:rPr>
              <w:t xml:space="preserve">) 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1411C">
              <w:rPr>
                <w:rFonts w:ascii="Verdana" w:hAnsi="Verdana" w:cs="Arial"/>
                <w:sz w:val="18"/>
                <w:szCs w:val="18"/>
              </w:rPr>
              <w:t>TLF: 41322914</w:t>
            </w:r>
            <w:proofErr w:type="gramEnd"/>
          </w:p>
          <w:p w:rsidR="000A723A" w:rsidRPr="0051411C" w:rsidRDefault="00861719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FIIN: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fmi</w:t>
            </w:r>
            <w:proofErr w:type="spellEnd"/>
            <w:r w:rsidR="00661ABA">
              <w:rPr>
                <w:rFonts w:ascii="Verdana" w:hAnsi="Verdana" w:cs="Arial"/>
                <w:sz w:val="18"/>
                <w:szCs w:val="18"/>
              </w:rPr>
              <w:t>-</w:t>
            </w:r>
            <w:proofErr w:type="spellStart"/>
            <w:r w:rsidR="00661ABA">
              <w:rPr>
                <w:rFonts w:ascii="Verdana" w:hAnsi="Verdana" w:cs="Arial"/>
                <w:sz w:val="18"/>
                <w:szCs w:val="18"/>
              </w:rPr>
              <w:t>ktp</w:t>
            </w:r>
            <w:proofErr w:type="spellEnd"/>
            <w:r w:rsidR="00661ABA">
              <w:rPr>
                <w:rFonts w:ascii="Verdana" w:hAnsi="Verdana" w:cs="Arial"/>
                <w:sz w:val="18"/>
                <w:szCs w:val="18"/>
              </w:rPr>
              <w:t>-</w:t>
            </w:r>
            <w:proofErr w:type="spellStart"/>
            <w:r w:rsidR="00661ABA">
              <w:rPr>
                <w:rFonts w:ascii="Verdana" w:hAnsi="Verdana" w:cs="Arial"/>
                <w:sz w:val="18"/>
                <w:szCs w:val="18"/>
              </w:rPr>
              <w:t>sc</w:t>
            </w:r>
            <w:proofErr w:type="spellEnd"/>
            <w:r w:rsidR="000A723A" w:rsidRPr="0051411C">
              <w:rPr>
                <w:rFonts w:ascii="Verdana" w:hAnsi="Verdana" w:cs="Arial"/>
                <w:sz w:val="18"/>
                <w:szCs w:val="18"/>
              </w:rPr>
              <w:t>-kurercentral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723A" w:rsidRPr="0051411C" w:rsidTr="00C2720A">
        <w:trPr>
          <w:jc w:val="center"/>
        </w:trPr>
        <w:tc>
          <w:tcPr>
            <w:tcW w:w="1103" w:type="dxa"/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:rsidR="000A723A" w:rsidRPr="0051411C" w:rsidRDefault="00080AE3" w:rsidP="000A723A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Føring af journal: </w:t>
            </w:r>
          </w:p>
          <w:p w:rsidR="00080AE3" w:rsidRPr="0051411C" w:rsidRDefault="00080AE3" w:rsidP="000A723A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”Udfærdigelse af P/R til brug under overdragelse til hold XX”</w:t>
            </w:r>
          </w:p>
        </w:tc>
        <w:tc>
          <w:tcPr>
            <w:tcW w:w="3296" w:type="dxa"/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6" w:type="dxa"/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723A" w:rsidRPr="0051411C" w:rsidTr="00C2720A">
        <w:trPr>
          <w:jc w:val="center"/>
        </w:trPr>
        <w:tc>
          <w:tcPr>
            <w:tcW w:w="1103" w:type="dxa"/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:rsidR="000A723A" w:rsidRPr="0051411C" w:rsidRDefault="00080AE3" w:rsidP="00080AE3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Udfærdig P/R </w:t>
            </w:r>
            <w:r w:rsidRPr="0051411C">
              <w:rPr>
                <w:rFonts w:ascii="Verdana" w:hAnsi="Verdana" w:cs="Arial"/>
                <w:sz w:val="18"/>
                <w:szCs w:val="18"/>
              </w:rPr>
              <w:br/>
              <w:t xml:space="preserve">Husk tekst under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Nothing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follows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>:</w:t>
            </w:r>
            <w:r w:rsidRPr="0051411C">
              <w:rPr>
                <w:rFonts w:ascii="Verdana" w:hAnsi="Verdana" w:cs="Arial"/>
                <w:sz w:val="18"/>
                <w:szCs w:val="18"/>
              </w:rPr>
              <w:br/>
            </w:r>
            <w:r w:rsidR="006D3979" w:rsidRPr="0051411C">
              <w:rPr>
                <w:rFonts w:ascii="Verdana" w:hAnsi="Verdana" w:cs="Arial"/>
                <w:sz w:val="18"/>
                <w:szCs w:val="18"/>
              </w:rPr>
              <w:t>”</w:t>
            </w:r>
            <w:r w:rsidR="00575806" w:rsidRPr="0051411C">
              <w:rPr>
                <w:rFonts w:ascii="Verdana" w:hAnsi="Verdana" w:cs="Arial"/>
                <w:i/>
                <w:iCs/>
                <w:sz w:val="18"/>
                <w:szCs w:val="18"/>
              </w:rPr>
              <w:t>udført i anledning af udskiftning af kryptokustode</w:t>
            </w:r>
            <w:r w:rsidR="00575806" w:rsidRPr="0051411C">
              <w:rPr>
                <w:rFonts w:ascii="Verdana" w:hAnsi="Verdana" w:cs="Arial"/>
                <w:sz w:val="18"/>
                <w:szCs w:val="18"/>
              </w:rPr>
              <w:t>”</w:t>
            </w:r>
          </w:p>
        </w:tc>
        <w:tc>
          <w:tcPr>
            <w:tcW w:w="3296" w:type="dxa"/>
          </w:tcPr>
          <w:p w:rsidR="000A723A" w:rsidRPr="0051411C" w:rsidRDefault="00080AE3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Husk at påfører P/R journalnummeret:</w:t>
            </w:r>
          </w:p>
          <w:p w:rsidR="00080AE3" w:rsidRPr="0051411C" w:rsidRDefault="00080AE3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KFOR-xx-16</w:t>
            </w:r>
          </w:p>
        </w:tc>
        <w:tc>
          <w:tcPr>
            <w:tcW w:w="636" w:type="dxa"/>
          </w:tcPr>
          <w:p w:rsidR="000A723A" w:rsidRPr="0051411C" w:rsidRDefault="000A723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80AE3" w:rsidRPr="0051411C" w:rsidRDefault="00080AE3">
      <w:pPr>
        <w:rPr>
          <w:rFonts w:ascii="Verdana" w:hAnsi="Verdana"/>
          <w:sz w:val="18"/>
          <w:szCs w:val="18"/>
        </w:rPr>
      </w:pPr>
    </w:p>
    <w:p w:rsidR="00080AE3" w:rsidRPr="0051411C" w:rsidRDefault="00080AE3" w:rsidP="00080AE3">
      <w:pPr>
        <w:jc w:val="center"/>
        <w:rPr>
          <w:rFonts w:ascii="Verdana" w:hAnsi="Verdana" w:cs="Arial"/>
          <w:b/>
          <w:sz w:val="20"/>
          <w:szCs w:val="20"/>
        </w:rPr>
      </w:pPr>
      <w:r w:rsidRPr="0051411C">
        <w:rPr>
          <w:rFonts w:ascii="Verdana" w:hAnsi="Verdana" w:cs="Arial"/>
          <w:b/>
          <w:sz w:val="20"/>
          <w:szCs w:val="20"/>
        </w:rPr>
        <w:t>UNDER</w:t>
      </w:r>
    </w:p>
    <w:tbl>
      <w:tblPr>
        <w:tblStyle w:val="Tabel-Gitter"/>
        <w:tblW w:w="0" w:type="auto"/>
        <w:jc w:val="center"/>
        <w:tblInd w:w="-648" w:type="dxa"/>
        <w:tblLook w:val="04A0" w:firstRow="1" w:lastRow="0" w:firstColumn="1" w:lastColumn="0" w:noHBand="0" w:noVBand="1"/>
      </w:tblPr>
      <w:tblGrid>
        <w:gridCol w:w="1103"/>
        <w:gridCol w:w="5670"/>
        <w:gridCol w:w="3294"/>
        <w:gridCol w:w="686"/>
      </w:tblGrid>
      <w:tr w:rsidR="007E513D" w:rsidRPr="0051411C" w:rsidTr="00C2720A">
        <w:trPr>
          <w:jc w:val="center"/>
        </w:trPr>
        <w:tc>
          <w:tcPr>
            <w:tcW w:w="1103" w:type="dxa"/>
          </w:tcPr>
          <w:p w:rsidR="007E513D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04</w:t>
            </w:r>
          </w:p>
        </w:tc>
        <w:tc>
          <w:tcPr>
            <w:tcW w:w="5670" w:type="dxa"/>
          </w:tcPr>
          <w:p w:rsidR="007E513D" w:rsidRPr="0051411C" w:rsidRDefault="00C2720A" w:rsidP="00080AE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Total optælling gennemføres - </w:t>
            </w:r>
            <w:r w:rsidR="007E513D" w:rsidRPr="0051411C">
              <w:rPr>
                <w:rFonts w:ascii="Verdana" w:hAnsi="Verdana" w:cs="Arial"/>
                <w:sz w:val="18"/>
                <w:szCs w:val="18"/>
              </w:rPr>
              <w:t xml:space="preserve">den udfærdigede P/R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anvendes </w:t>
            </w:r>
            <w:r w:rsidR="007E513D" w:rsidRPr="0051411C">
              <w:rPr>
                <w:rFonts w:ascii="Verdana" w:hAnsi="Verdana" w:cs="Arial"/>
                <w:sz w:val="18"/>
                <w:szCs w:val="18"/>
              </w:rPr>
              <w:t>som optællingsgrundlag under overdragelse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3294" w:type="dxa"/>
          </w:tcPr>
          <w:p w:rsidR="007E513D" w:rsidRPr="0051411C" w:rsidRDefault="007E513D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7E513D" w:rsidRPr="0051411C" w:rsidRDefault="007E513D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A61BC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  <w:tc>
          <w:tcPr>
            <w:tcW w:w="5670" w:type="dxa"/>
          </w:tcPr>
          <w:p w:rsidR="00C2720A" w:rsidRPr="0051411C" w:rsidRDefault="00C2720A" w:rsidP="00A61BCB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Checkliste for gennemgang af regnskabsmappe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ifm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proofErr w:type="gramStart"/>
            <w:r w:rsidRPr="0051411C">
              <w:rPr>
                <w:rFonts w:ascii="Verdana" w:hAnsi="Verdana" w:cs="Arial"/>
                <w:sz w:val="18"/>
                <w:szCs w:val="18"/>
              </w:rPr>
              <w:t>kustodeskift udføres.</w:t>
            </w:r>
            <w:proofErr w:type="gramEnd"/>
          </w:p>
        </w:tc>
        <w:tc>
          <w:tcPr>
            <w:tcW w:w="3294" w:type="dxa"/>
          </w:tcPr>
          <w:p w:rsidR="00C2720A" w:rsidRPr="0051411C" w:rsidRDefault="00C2720A" w:rsidP="00A61BC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C2720A" w:rsidRPr="0051411C" w:rsidRDefault="00C2720A" w:rsidP="00C2720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P/R underskrives</w:t>
            </w:r>
            <w:r w:rsidR="0065234D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51411C">
              <w:rPr>
                <w:rFonts w:ascii="Verdana" w:hAnsi="Verdana" w:cs="Arial"/>
                <w:sz w:val="18"/>
                <w:szCs w:val="18"/>
              </w:rPr>
              <w:t xml:space="preserve">Afgående kustode kvitterer under ”Transfer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Custodian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>”</w:t>
            </w:r>
          </w:p>
          <w:p w:rsidR="00C2720A" w:rsidRPr="0051411C" w:rsidRDefault="00C2720A" w:rsidP="00C2720A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Ny kustode kvitterer under ”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Receiving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Custodian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>”</w:t>
            </w:r>
          </w:p>
        </w:tc>
        <w:tc>
          <w:tcPr>
            <w:tcW w:w="3294" w:type="dxa"/>
          </w:tcPr>
          <w:p w:rsidR="00C2720A" w:rsidRDefault="00C2720A" w:rsidP="00C272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C2720A" w:rsidRPr="0051411C" w:rsidRDefault="0065234D" w:rsidP="00C272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Husk også chef underskrift</w:t>
            </w: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:rsidR="00C2720A" w:rsidRPr="0051411C" w:rsidRDefault="00C2720A" w:rsidP="00080AE3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2 stk. eksemplarer </w:t>
            </w:r>
            <w:r w:rsidR="00661ABA">
              <w:rPr>
                <w:rFonts w:ascii="Verdana" w:hAnsi="Verdana" w:cs="Arial"/>
                <w:sz w:val="18"/>
                <w:szCs w:val="18"/>
              </w:rPr>
              <w:t>klargøres til afsendelse til NDA</w:t>
            </w:r>
            <w:r w:rsidRPr="0051411C">
              <w:rPr>
                <w:rFonts w:ascii="Verdana" w:hAnsi="Verdana" w:cs="Arial"/>
                <w:sz w:val="18"/>
                <w:szCs w:val="18"/>
              </w:rPr>
              <w:t>.</w:t>
            </w:r>
            <w:r w:rsidRPr="0051411C">
              <w:rPr>
                <w:rFonts w:ascii="Verdana" w:hAnsi="Verdana" w:cs="Arial"/>
                <w:sz w:val="18"/>
                <w:szCs w:val="18"/>
              </w:rPr>
              <w:br/>
              <w:t>(Husk at underskrive begge eksemp</w:t>
            </w:r>
            <w:r w:rsidR="00BA124A">
              <w:rPr>
                <w:rFonts w:ascii="Verdana" w:hAnsi="Verdana" w:cs="Arial"/>
                <w:sz w:val="18"/>
                <w:szCs w:val="18"/>
              </w:rPr>
              <w:t>larer.)</w:t>
            </w:r>
            <w:r w:rsidR="00BA124A">
              <w:rPr>
                <w:rFonts w:ascii="Verdana" w:hAnsi="Verdana" w:cs="Arial"/>
                <w:sz w:val="18"/>
                <w:szCs w:val="18"/>
              </w:rPr>
              <w:br/>
              <w:t>Journal nr. påføres</w:t>
            </w:r>
            <w:r w:rsidRPr="0051411C">
              <w:rPr>
                <w:rFonts w:ascii="Verdana" w:hAnsi="Verdana" w:cs="Arial"/>
                <w:sz w:val="18"/>
                <w:szCs w:val="18"/>
              </w:rPr>
              <w:t xml:space="preserve"> kuvert og bruges som kurer nr.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P/R lægges i FTR kuvert,</w:t>
            </w:r>
            <w:r w:rsidRPr="0051411C">
              <w:rPr>
                <w:rFonts w:ascii="Verdana" w:hAnsi="Verdana" w:cs="Arial"/>
                <w:sz w:val="18"/>
                <w:szCs w:val="18"/>
              </w:rPr>
              <w:br/>
              <w:t xml:space="preserve">som lægges i en hvid kuvert med </w:t>
            </w:r>
            <w:r w:rsidR="00861719">
              <w:rPr>
                <w:rFonts w:ascii="Verdana" w:hAnsi="Verdana" w:cs="Arial"/>
                <w:sz w:val="18"/>
                <w:szCs w:val="18"/>
              </w:rPr>
              <w:t>NDA</w:t>
            </w:r>
            <w:r w:rsidRPr="0051411C">
              <w:rPr>
                <w:rFonts w:ascii="Verdana" w:hAnsi="Verdana" w:cs="Arial"/>
                <w:sz w:val="18"/>
                <w:szCs w:val="18"/>
              </w:rPr>
              <w:t xml:space="preserve"> adresse på. </w:t>
            </w: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C2720A" w:rsidRPr="0051411C" w:rsidRDefault="00C2720A" w:rsidP="00B77ED2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1 stk. kopi af P/R arkiveres i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kryptomappen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 xml:space="preserve"> under ventekopier 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09</w:t>
            </w:r>
          </w:p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:rsidR="00C2720A" w:rsidRPr="0051411C" w:rsidRDefault="00C2720A" w:rsidP="007E513D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Føring af journal:</w:t>
            </w:r>
            <w:r w:rsidRPr="0051411C">
              <w:rPr>
                <w:rFonts w:ascii="Verdana" w:hAnsi="Verdana" w:cs="Arial"/>
                <w:sz w:val="18"/>
                <w:szCs w:val="18"/>
              </w:rPr>
              <w:br/>
            </w:r>
            <w:r w:rsidR="00BA124A">
              <w:rPr>
                <w:rFonts w:ascii="Verdana" w:hAnsi="Verdana" w:cs="Arial"/>
                <w:sz w:val="18"/>
                <w:szCs w:val="18"/>
              </w:rPr>
              <w:t>”</w:t>
            </w:r>
            <w:r w:rsidRPr="0051411C">
              <w:rPr>
                <w:rFonts w:ascii="Verdana" w:hAnsi="Verdana" w:cs="Arial"/>
                <w:sz w:val="18"/>
                <w:szCs w:val="18"/>
              </w:rPr>
              <w:t>P/R KFOR-xx-1x optal</w:t>
            </w:r>
            <w:r w:rsidR="00661ABA">
              <w:rPr>
                <w:rFonts w:ascii="Verdana" w:hAnsi="Verdana" w:cs="Arial"/>
                <w:sz w:val="18"/>
                <w:szCs w:val="18"/>
              </w:rPr>
              <w:t>t, underskrevet og sendt til NDA</w:t>
            </w:r>
            <w:r w:rsidRPr="0051411C">
              <w:rPr>
                <w:rFonts w:ascii="Verdana" w:hAnsi="Verdana" w:cs="Arial"/>
                <w:sz w:val="18"/>
                <w:szCs w:val="18"/>
              </w:rPr>
              <w:t xml:space="preserve"> med kurer: OS ”skriv navn”.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:rsidR="00C2720A" w:rsidRDefault="00C2720A" w:rsidP="00C2720A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Udfærdigelse af kurérkvitteringer til brug under overleveringer i forbindelse med kurérturen. </w:t>
            </w:r>
            <w:r w:rsidRPr="0051411C">
              <w:rPr>
                <w:rFonts w:ascii="Verdana" w:hAnsi="Verdana" w:cs="Arial"/>
                <w:sz w:val="18"/>
                <w:szCs w:val="18"/>
              </w:rPr>
              <w:br/>
            </w:r>
            <w:r w:rsidR="00661ABA">
              <w:rPr>
                <w:rFonts w:ascii="Verdana" w:hAnsi="Verdana" w:cs="Arial"/>
                <w:sz w:val="18"/>
                <w:szCs w:val="18"/>
              </w:rPr>
              <w:t>Instruks til kurer gennemgå</w:t>
            </w:r>
            <w:r>
              <w:rPr>
                <w:rFonts w:ascii="Verdana" w:hAnsi="Verdana" w:cs="Arial"/>
                <w:sz w:val="18"/>
                <w:szCs w:val="18"/>
              </w:rPr>
              <w:t>s.</w:t>
            </w:r>
          </w:p>
          <w:p w:rsidR="00BA124A" w:rsidRPr="0051411C" w:rsidRDefault="00BA124A" w:rsidP="00C2720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Husk at bruge journal nr. på kurérkvitteringen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Eksemplar 1: KFOR </w:t>
            </w:r>
          </w:p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Eksemplar 2: Kurér</w:t>
            </w:r>
          </w:p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Eksemplar 3: Kurércentral</w:t>
            </w:r>
          </w:p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Eksemplar: Reserve</w:t>
            </w: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 w:rsidR="00C2720A" w:rsidRPr="0051411C" w:rsidRDefault="00C2720A" w:rsidP="007E513D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Nyt underskriftskort udfærd</w:t>
            </w:r>
            <w:r>
              <w:rPr>
                <w:rFonts w:ascii="Verdana" w:hAnsi="Verdana" w:cs="Arial"/>
                <w:sz w:val="18"/>
                <w:szCs w:val="18"/>
              </w:rPr>
              <w:t>iges.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="00BA124A">
              <w:rPr>
                <w:rFonts w:ascii="Verdana" w:hAnsi="Verdana" w:cs="Arial"/>
                <w:sz w:val="18"/>
                <w:szCs w:val="18"/>
              </w:rPr>
              <w:t>Original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sendes</w:t>
            </w:r>
            <w:r w:rsidRPr="0051411C">
              <w:rPr>
                <w:rFonts w:ascii="Verdana" w:hAnsi="Verdana" w:cs="Arial"/>
                <w:sz w:val="18"/>
                <w:szCs w:val="18"/>
              </w:rPr>
              <w:t xml:space="preserve"> til: </w:t>
            </w:r>
            <w:r w:rsidR="00661ABA">
              <w:rPr>
                <w:rFonts w:ascii="Verdana" w:hAnsi="Verdana" w:cs="Arial"/>
                <w:sz w:val="18"/>
                <w:szCs w:val="18"/>
              </w:rPr>
              <w:t>FMI-KTP-SC-NDA</w:t>
            </w:r>
            <w:r w:rsidRPr="0051411C">
              <w:rPr>
                <w:rFonts w:ascii="Verdana" w:hAnsi="Verdana" w:cs="Arial"/>
                <w:sz w:val="18"/>
                <w:szCs w:val="18"/>
              </w:rPr>
              <w:t>DA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Husk at arkiverer en kopi i det lokale regnskab under skrivelser</w:t>
            </w: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  <w:r w:rsidRPr="0051411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C2720A" w:rsidRPr="0051411C" w:rsidRDefault="00C2720A" w:rsidP="007E513D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Føring af journal:</w:t>
            </w:r>
          </w:p>
          <w:p w:rsidR="00C2720A" w:rsidRPr="0051411C" w:rsidRDefault="00BA124A" w:rsidP="007E513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”</w:t>
            </w:r>
            <w:r w:rsidR="00C2720A" w:rsidRPr="0051411C">
              <w:rPr>
                <w:rFonts w:ascii="Verdana" w:hAnsi="Verdana" w:cs="Arial"/>
                <w:sz w:val="18"/>
                <w:szCs w:val="18"/>
              </w:rPr>
              <w:t>Nyt</w:t>
            </w:r>
            <w:r w:rsidR="00661ABA">
              <w:rPr>
                <w:rFonts w:ascii="Verdana" w:hAnsi="Verdana" w:cs="Arial"/>
                <w:sz w:val="18"/>
                <w:szCs w:val="18"/>
              </w:rPr>
              <w:t xml:space="preserve"> underskriftskort sendt til NDA</w:t>
            </w:r>
            <w:r>
              <w:rPr>
                <w:rFonts w:ascii="Verdana" w:hAnsi="Verdana" w:cs="Arial"/>
                <w:sz w:val="18"/>
                <w:szCs w:val="18"/>
              </w:rPr>
              <w:t>”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5670" w:type="dxa"/>
          </w:tcPr>
          <w:p w:rsidR="00C2720A" w:rsidRPr="0051411C" w:rsidRDefault="00C2720A" w:rsidP="00B77ED2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Alle kodelåse omstilles 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5670" w:type="dxa"/>
          </w:tcPr>
          <w:p w:rsidR="00C2720A" w:rsidRPr="0051411C" w:rsidRDefault="00BA124A" w:rsidP="007E513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Føring af journal: ”</w:t>
            </w:r>
            <w:r w:rsidR="00C2720A" w:rsidRPr="0051411C">
              <w:rPr>
                <w:rFonts w:ascii="Verdana" w:hAnsi="Verdana" w:cs="Arial"/>
                <w:sz w:val="18"/>
                <w:szCs w:val="18"/>
              </w:rPr>
              <w:t>Alle kodelåse er omstillet d.</w:t>
            </w:r>
            <w:r>
              <w:rPr>
                <w:rFonts w:ascii="Verdana" w:hAnsi="Verdana" w:cs="Arial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ifm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overdragelse af account”</w:t>
            </w:r>
            <w:r w:rsidR="00C2720A" w:rsidRPr="0051411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5670" w:type="dxa"/>
          </w:tcPr>
          <w:p w:rsidR="00C2720A" w:rsidRPr="0051411C" w:rsidRDefault="00C2720A" w:rsidP="007E513D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Alle adgangslister opdateres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5670" w:type="dxa"/>
          </w:tcPr>
          <w:p w:rsidR="00C2720A" w:rsidRPr="0051411C" w:rsidRDefault="00C2720A" w:rsidP="007E513D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All</w:t>
            </w:r>
            <w:r w:rsidR="0053030F">
              <w:rPr>
                <w:rFonts w:ascii="Verdana" w:hAnsi="Verdana" w:cs="Arial"/>
                <w:sz w:val="18"/>
                <w:szCs w:val="18"/>
              </w:rPr>
              <w:t xml:space="preserve">e nødfaldsplaner </w:t>
            </w:r>
            <w:r w:rsidRPr="0051411C">
              <w:rPr>
                <w:rFonts w:ascii="Verdana" w:hAnsi="Verdana" w:cs="Arial"/>
                <w:sz w:val="18"/>
                <w:szCs w:val="18"/>
              </w:rPr>
              <w:t>opdateres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5670" w:type="dxa"/>
          </w:tcPr>
          <w:p w:rsidR="00C2720A" w:rsidRPr="0051411C" w:rsidRDefault="00C2720A" w:rsidP="007E513D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Instruks til bruger af RDO-152 gennemgås og underskrives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5670" w:type="dxa"/>
          </w:tcPr>
          <w:p w:rsidR="00C2720A" w:rsidRPr="0051411C" w:rsidRDefault="00C2720A" w:rsidP="007E513D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Instruks til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kryptooperatør</w:t>
            </w:r>
            <w:proofErr w:type="spellEnd"/>
            <w:r w:rsidRPr="0051411C">
              <w:rPr>
                <w:rFonts w:ascii="Verdana" w:hAnsi="Verdana" w:cs="Arial"/>
                <w:sz w:val="18"/>
                <w:szCs w:val="18"/>
              </w:rPr>
              <w:t xml:space="preserve"> gennemgås og underskrives</w:t>
            </w:r>
          </w:p>
        </w:tc>
        <w:tc>
          <w:tcPr>
            <w:tcW w:w="3294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  <w:tcBorders>
              <w:bottom w:val="single" w:sz="4" w:space="0" w:color="auto"/>
            </w:tcBorders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2720A" w:rsidRPr="0051411C" w:rsidRDefault="00C2720A" w:rsidP="007E513D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Instruks til udlån til 3. mand gennemgås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720A" w:rsidRPr="0051411C" w:rsidTr="00C2720A">
        <w:trPr>
          <w:jc w:val="center"/>
        </w:trPr>
        <w:tc>
          <w:tcPr>
            <w:tcW w:w="1103" w:type="dxa"/>
            <w:shd w:val="clear" w:color="auto" w:fill="D9D9D9" w:themeFill="background1" w:themeFillShade="D9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C2720A" w:rsidRPr="0051411C" w:rsidRDefault="00C2720A" w:rsidP="00080AE3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Afgående kustode medbringer P/R til forsvarets kurertjeneste, som mødes i dansk lufthavn.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C2720A" w:rsidRPr="0051411C" w:rsidRDefault="00661AB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(P/R fremsendes til NDA</w:t>
            </w:r>
            <w:r w:rsidR="00C2720A" w:rsidRPr="0051411C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C2720A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C2720A" w:rsidRPr="0051411C" w:rsidRDefault="00C2720A" w:rsidP="00080A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80AE3" w:rsidRPr="0051411C" w:rsidRDefault="00080AE3">
      <w:pPr>
        <w:rPr>
          <w:rFonts w:ascii="Verdana" w:hAnsi="Verdana"/>
          <w:sz w:val="18"/>
          <w:szCs w:val="18"/>
        </w:rPr>
      </w:pPr>
    </w:p>
    <w:p w:rsidR="00080AE3" w:rsidRPr="0051411C" w:rsidRDefault="00080AE3" w:rsidP="00080AE3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51411C">
        <w:rPr>
          <w:rFonts w:ascii="Verdana" w:hAnsi="Verdana" w:cs="Arial"/>
          <w:b/>
          <w:sz w:val="20"/>
          <w:szCs w:val="20"/>
        </w:rPr>
        <w:t>EFTER</w:t>
      </w:r>
    </w:p>
    <w:tbl>
      <w:tblPr>
        <w:tblStyle w:val="Tabel-Gitter"/>
        <w:tblW w:w="0" w:type="auto"/>
        <w:jc w:val="center"/>
        <w:tblInd w:w="-648" w:type="dxa"/>
        <w:tblLook w:val="04A0" w:firstRow="1" w:lastRow="0" w:firstColumn="1" w:lastColumn="0" w:noHBand="0" w:noVBand="1"/>
      </w:tblPr>
      <w:tblGrid>
        <w:gridCol w:w="1103"/>
        <w:gridCol w:w="5670"/>
        <w:gridCol w:w="3296"/>
        <w:gridCol w:w="636"/>
      </w:tblGrid>
      <w:tr w:rsidR="00080AE3" w:rsidRPr="0051411C" w:rsidTr="00C2720A">
        <w:trPr>
          <w:jc w:val="center"/>
        </w:trPr>
        <w:tc>
          <w:tcPr>
            <w:tcW w:w="1103" w:type="dxa"/>
          </w:tcPr>
          <w:p w:rsidR="00080AE3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5670" w:type="dxa"/>
          </w:tcPr>
          <w:p w:rsidR="00080AE3" w:rsidRPr="0051411C" w:rsidRDefault="00661ABA" w:rsidP="00080AE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Efter behandling af P/R ved NDA</w:t>
            </w:r>
            <w:r w:rsidR="00B77ED2" w:rsidRPr="0051411C">
              <w:rPr>
                <w:rFonts w:ascii="Verdana" w:hAnsi="Verdana" w:cs="Arial"/>
                <w:sz w:val="18"/>
                <w:szCs w:val="18"/>
              </w:rPr>
              <w:t xml:space="preserve"> godkendes P/R som optællingsgrun</w:t>
            </w:r>
            <w:r w:rsidR="00B905D3">
              <w:rPr>
                <w:rFonts w:ascii="Verdana" w:hAnsi="Verdana" w:cs="Arial"/>
                <w:sz w:val="18"/>
                <w:szCs w:val="18"/>
              </w:rPr>
              <w:t>dlag og P/R sendes retur til account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af NDA</w:t>
            </w:r>
            <w:r w:rsidR="00B77ED2" w:rsidRPr="0051411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3296" w:type="dxa"/>
          </w:tcPr>
          <w:p w:rsidR="00080AE3" w:rsidRPr="0051411C" w:rsidRDefault="00080AE3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6" w:type="dxa"/>
          </w:tcPr>
          <w:p w:rsidR="00080AE3" w:rsidRPr="0051411C" w:rsidRDefault="00080AE3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E3" w:rsidRPr="0051411C" w:rsidTr="00C2720A">
        <w:trPr>
          <w:jc w:val="center"/>
        </w:trPr>
        <w:tc>
          <w:tcPr>
            <w:tcW w:w="1103" w:type="dxa"/>
          </w:tcPr>
          <w:p w:rsidR="00080AE3" w:rsidRPr="0051411C" w:rsidRDefault="00C2720A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5670" w:type="dxa"/>
          </w:tcPr>
          <w:p w:rsidR="00080AE3" w:rsidRPr="0051411C" w:rsidRDefault="00B77ED2" w:rsidP="00080AE3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P/R modtages ved KFOR. </w:t>
            </w:r>
          </w:p>
          <w:p w:rsidR="00B77ED2" w:rsidRPr="0051411C" w:rsidRDefault="00B77ED2" w:rsidP="00080AE3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 xml:space="preserve">P/R arkiveres under ”Inventory” i </w:t>
            </w:r>
            <w:proofErr w:type="spellStart"/>
            <w:r w:rsidRPr="0051411C">
              <w:rPr>
                <w:rFonts w:ascii="Verdana" w:hAnsi="Verdana" w:cs="Arial"/>
                <w:sz w:val="18"/>
                <w:szCs w:val="18"/>
              </w:rPr>
              <w:t>kryptomappen</w:t>
            </w:r>
            <w:proofErr w:type="spellEnd"/>
          </w:p>
          <w:p w:rsidR="00B77ED2" w:rsidRPr="0051411C" w:rsidRDefault="00B77ED2" w:rsidP="00080AE3">
            <w:pPr>
              <w:rPr>
                <w:rFonts w:ascii="Verdana" w:hAnsi="Verdana" w:cs="Arial"/>
                <w:sz w:val="18"/>
                <w:szCs w:val="18"/>
              </w:rPr>
            </w:pPr>
            <w:r w:rsidRPr="0051411C">
              <w:rPr>
                <w:rFonts w:ascii="Verdana" w:hAnsi="Verdana" w:cs="Arial"/>
                <w:sz w:val="18"/>
                <w:szCs w:val="18"/>
              </w:rPr>
              <w:t>Ventekopi destrueres.</w:t>
            </w:r>
          </w:p>
        </w:tc>
        <w:tc>
          <w:tcPr>
            <w:tcW w:w="3296" w:type="dxa"/>
          </w:tcPr>
          <w:p w:rsidR="00080AE3" w:rsidRPr="0051411C" w:rsidRDefault="00080AE3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6" w:type="dxa"/>
          </w:tcPr>
          <w:p w:rsidR="00080AE3" w:rsidRPr="0051411C" w:rsidRDefault="00080AE3" w:rsidP="000A723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A723A" w:rsidRPr="0051411C" w:rsidRDefault="000A723A" w:rsidP="000A723A">
      <w:pPr>
        <w:jc w:val="center"/>
        <w:rPr>
          <w:rFonts w:ascii="Verdana" w:hAnsi="Verdana" w:cs="Arial"/>
          <w:sz w:val="18"/>
          <w:szCs w:val="18"/>
        </w:rPr>
      </w:pPr>
    </w:p>
    <w:sectPr w:rsidR="000A723A" w:rsidRPr="0051411C" w:rsidSect="00A5004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7D" w:rsidRDefault="0060007D" w:rsidP="0060007D">
      <w:pPr>
        <w:spacing w:after="0" w:line="240" w:lineRule="auto"/>
      </w:pPr>
      <w:r>
        <w:separator/>
      </w:r>
    </w:p>
  </w:endnote>
  <w:endnote w:type="continuationSeparator" w:id="0">
    <w:p w:rsidR="0060007D" w:rsidRDefault="0060007D" w:rsidP="0060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7D" w:rsidRDefault="0060007D" w:rsidP="0060007D">
      <w:pPr>
        <w:spacing w:after="0" w:line="240" w:lineRule="auto"/>
      </w:pPr>
      <w:r>
        <w:separator/>
      </w:r>
    </w:p>
  </w:footnote>
  <w:footnote w:type="continuationSeparator" w:id="0">
    <w:p w:rsidR="0060007D" w:rsidRDefault="0060007D" w:rsidP="0060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7D" w:rsidRDefault="00861719" w:rsidP="0060007D">
    <w:pPr>
      <w:pStyle w:val="Sidehoved"/>
    </w:pPr>
    <w:r>
      <w:t>FEB</w:t>
    </w:r>
    <w:r w:rsidR="0060007D">
      <w:t xml:space="preserve"> </w:t>
    </w:r>
    <w:r>
      <w:t>2021</w:t>
    </w:r>
    <w:r w:rsidR="0060007D">
      <w:ptab w:relativeTo="margin" w:alignment="center" w:leader="none"/>
    </w:r>
    <w:r w:rsidR="0060007D">
      <w:ptab w:relativeTo="margin" w:alignment="right" w:leader="none"/>
    </w:r>
    <w:r>
      <w:t>BILAG 34</w:t>
    </w:r>
  </w:p>
  <w:p w:rsidR="0060007D" w:rsidRDefault="0060007D" w:rsidP="0060007D">
    <w:pPr>
      <w:pStyle w:val="Sidehoved"/>
      <w:jc w:val="right"/>
    </w:pPr>
    <w:r>
      <w:ptab w:relativeTo="margin" w:alignment="center" w:leader="none"/>
    </w:r>
    <w:r>
      <w:ptab w:relativeTo="margin" w:alignment="right" w:leader="none"/>
    </w:r>
    <w:r>
      <w:t>DAMSG 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23A"/>
    <w:rsid w:val="00005459"/>
    <w:rsid w:val="00007534"/>
    <w:rsid w:val="00011E72"/>
    <w:rsid w:val="0002107C"/>
    <w:rsid w:val="00021C2D"/>
    <w:rsid w:val="00030EF5"/>
    <w:rsid w:val="00034FBC"/>
    <w:rsid w:val="0003602E"/>
    <w:rsid w:val="00042CC2"/>
    <w:rsid w:val="0004561D"/>
    <w:rsid w:val="0006541F"/>
    <w:rsid w:val="00080AE3"/>
    <w:rsid w:val="000A3356"/>
    <w:rsid w:val="000A723A"/>
    <w:rsid w:val="000B71A6"/>
    <w:rsid w:val="000C7D76"/>
    <w:rsid w:val="000D3F11"/>
    <w:rsid w:val="000E562E"/>
    <w:rsid w:val="00102585"/>
    <w:rsid w:val="001037FD"/>
    <w:rsid w:val="001073CD"/>
    <w:rsid w:val="0011268C"/>
    <w:rsid w:val="00137F7E"/>
    <w:rsid w:val="0014360A"/>
    <w:rsid w:val="00147932"/>
    <w:rsid w:val="001502A6"/>
    <w:rsid w:val="0015686A"/>
    <w:rsid w:val="001621F0"/>
    <w:rsid w:val="001639C6"/>
    <w:rsid w:val="0016625F"/>
    <w:rsid w:val="00191E87"/>
    <w:rsid w:val="001A2406"/>
    <w:rsid w:val="001A7B23"/>
    <w:rsid w:val="001B2B2A"/>
    <w:rsid w:val="001B57B4"/>
    <w:rsid w:val="001B6732"/>
    <w:rsid w:val="001D654D"/>
    <w:rsid w:val="001D74EA"/>
    <w:rsid w:val="001E5F53"/>
    <w:rsid w:val="001F05DA"/>
    <w:rsid w:val="001F1372"/>
    <w:rsid w:val="001F7C6C"/>
    <w:rsid w:val="002022EA"/>
    <w:rsid w:val="0020661A"/>
    <w:rsid w:val="002119BD"/>
    <w:rsid w:val="00211F8E"/>
    <w:rsid w:val="00212AEA"/>
    <w:rsid w:val="0021466D"/>
    <w:rsid w:val="002216F4"/>
    <w:rsid w:val="00223BD3"/>
    <w:rsid w:val="0024404D"/>
    <w:rsid w:val="00244A53"/>
    <w:rsid w:val="002562D6"/>
    <w:rsid w:val="00280653"/>
    <w:rsid w:val="00281648"/>
    <w:rsid w:val="002821A5"/>
    <w:rsid w:val="00292129"/>
    <w:rsid w:val="00293DBF"/>
    <w:rsid w:val="002951F4"/>
    <w:rsid w:val="002B581B"/>
    <w:rsid w:val="002D3839"/>
    <w:rsid w:val="002D3DF2"/>
    <w:rsid w:val="002E32C8"/>
    <w:rsid w:val="002E5E11"/>
    <w:rsid w:val="002F4240"/>
    <w:rsid w:val="002F785F"/>
    <w:rsid w:val="00310307"/>
    <w:rsid w:val="00316F53"/>
    <w:rsid w:val="00327CDE"/>
    <w:rsid w:val="003402BC"/>
    <w:rsid w:val="0034456E"/>
    <w:rsid w:val="003478BD"/>
    <w:rsid w:val="00353649"/>
    <w:rsid w:val="00373EF8"/>
    <w:rsid w:val="0037633F"/>
    <w:rsid w:val="00380F35"/>
    <w:rsid w:val="003823C4"/>
    <w:rsid w:val="00383DF0"/>
    <w:rsid w:val="0039493E"/>
    <w:rsid w:val="003A2FBD"/>
    <w:rsid w:val="003A69C5"/>
    <w:rsid w:val="003A6B83"/>
    <w:rsid w:val="003B31A8"/>
    <w:rsid w:val="003C185D"/>
    <w:rsid w:val="003E0E93"/>
    <w:rsid w:val="003E5749"/>
    <w:rsid w:val="003F3056"/>
    <w:rsid w:val="00403304"/>
    <w:rsid w:val="00410AC2"/>
    <w:rsid w:val="00414D87"/>
    <w:rsid w:val="00414F5A"/>
    <w:rsid w:val="004231C7"/>
    <w:rsid w:val="00425754"/>
    <w:rsid w:val="00433603"/>
    <w:rsid w:val="00445BED"/>
    <w:rsid w:val="0044709D"/>
    <w:rsid w:val="0046194E"/>
    <w:rsid w:val="00477E6E"/>
    <w:rsid w:val="00482C6D"/>
    <w:rsid w:val="00482FD0"/>
    <w:rsid w:val="0048404F"/>
    <w:rsid w:val="00486A24"/>
    <w:rsid w:val="00486F18"/>
    <w:rsid w:val="00496BA5"/>
    <w:rsid w:val="004B1020"/>
    <w:rsid w:val="004B2DE4"/>
    <w:rsid w:val="004B73B2"/>
    <w:rsid w:val="004C13B6"/>
    <w:rsid w:val="004C284A"/>
    <w:rsid w:val="004D00DF"/>
    <w:rsid w:val="004D36E4"/>
    <w:rsid w:val="004E5729"/>
    <w:rsid w:val="004F39E0"/>
    <w:rsid w:val="004F78B3"/>
    <w:rsid w:val="00502D61"/>
    <w:rsid w:val="0051411C"/>
    <w:rsid w:val="00516D41"/>
    <w:rsid w:val="0053030F"/>
    <w:rsid w:val="00532686"/>
    <w:rsid w:val="005639EA"/>
    <w:rsid w:val="00567BE3"/>
    <w:rsid w:val="00575806"/>
    <w:rsid w:val="0058508A"/>
    <w:rsid w:val="005B0F31"/>
    <w:rsid w:val="005D1717"/>
    <w:rsid w:val="005D18EA"/>
    <w:rsid w:val="005D37CC"/>
    <w:rsid w:val="0060007D"/>
    <w:rsid w:val="006305EA"/>
    <w:rsid w:val="00634034"/>
    <w:rsid w:val="00634D65"/>
    <w:rsid w:val="006376A7"/>
    <w:rsid w:val="00641FA9"/>
    <w:rsid w:val="00646E59"/>
    <w:rsid w:val="0065234D"/>
    <w:rsid w:val="00661ABA"/>
    <w:rsid w:val="00664F61"/>
    <w:rsid w:val="00671F59"/>
    <w:rsid w:val="0067591A"/>
    <w:rsid w:val="006973B3"/>
    <w:rsid w:val="006A28AE"/>
    <w:rsid w:val="006B2009"/>
    <w:rsid w:val="006B55A9"/>
    <w:rsid w:val="006C40B2"/>
    <w:rsid w:val="006C4A8E"/>
    <w:rsid w:val="006D3979"/>
    <w:rsid w:val="006D39A5"/>
    <w:rsid w:val="006D6F6A"/>
    <w:rsid w:val="006E1D93"/>
    <w:rsid w:val="006E3F51"/>
    <w:rsid w:val="007119CD"/>
    <w:rsid w:val="00721319"/>
    <w:rsid w:val="007276A7"/>
    <w:rsid w:val="00735EBE"/>
    <w:rsid w:val="007407CA"/>
    <w:rsid w:val="00747989"/>
    <w:rsid w:val="00753015"/>
    <w:rsid w:val="007629D7"/>
    <w:rsid w:val="0076323F"/>
    <w:rsid w:val="00767E73"/>
    <w:rsid w:val="007A2248"/>
    <w:rsid w:val="007C54FC"/>
    <w:rsid w:val="007D45A0"/>
    <w:rsid w:val="007D70EB"/>
    <w:rsid w:val="007E513D"/>
    <w:rsid w:val="007E6C94"/>
    <w:rsid w:val="00802A42"/>
    <w:rsid w:val="00813139"/>
    <w:rsid w:val="00813D1B"/>
    <w:rsid w:val="00815576"/>
    <w:rsid w:val="00817D1E"/>
    <w:rsid w:val="008442E9"/>
    <w:rsid w:val="008569FF"/>
    <w:rsid w:val="00861614"/>
    <w:rsid w:val="00861719"/>
    <w:rsid w:val="008917A1"/>
    <w:rsid w:val="00893507"/>
    <w:rsid w:val="00894ED9"/>
    <w:rsid w:val="008A32B6"/>
    <w:rsid w:val="008A5E50"/>
    <w:rsid w:val="008B18F6"/>
    <w:rsid w:val="008B3AF8"/>
    <w:rsid w:val="008B6731"/>
    <w:rsid w:val="008B732A"/>
    <w:rsid w:val="008E41E2"/>
    <w:rsid w:val="008F0821"/>
    <w:rsid w:val="00900ED0"/>
    <w:rsid w:val="00906E06"/>
    <w:rsid w:val="00907BC1"/>
    <w:rsid w:val="009121AE"/>
    <w:rsid w:val="0091627D"/>
    <w:rsid w:val="00917D7A"/>
    <w:rsid w:val="009256F4"/>
    <w:rsid w:val="00930FDE"/>
    <w:rsid w:val="00932576"/>
    <w:rsid w:val="00934711"/>
    <w:rsid w:val="00935A9A"/>
    <w:rsid w:val="00950D7E"/>
    <w:rsid w:val="0095195B"/>
    <w:rsid w:val="00975BFB"/>
    <w:rsid w:val="00983F9E"/>
    <w:rsid w:val="00990CD9"/>
    <w:rsid w:val="009939B7"/>
    <w:rsid w:val="009A505F"/>
    <w:rsid w:val="009C0701"/>
    <w:rsid w:val="009F0EDC"/>
    <w:rsid w:val="009F5B97"/>
    <w:rsid w:val="00A204B8"/>
    <w:rsid w:val="00A25E01"/>
    <w:rsid w:val="00A31F81"/>
    <w:rsid w:val="00A33FC8"/>
    <w:rsid w:val="00A50047"/>
    <w:rsid w:val="00A61722"/>
    <w:rsid w:val="00A74534"/>
    <w:rsid w:val="00A77782"/>
    <w:rsid w:val="00A84B36"/>
    <w:rsid w:val="00A86E97"/>
    <w:rsid w:val="00A92C7B"/>
    <w:rsid w:val="00AA1C37"/>
    <w:rsid w:val="00AC14AA"/>
    <w:rsid w:val="00AD18B4"/>
    <w:rsid w:val="00AD6B07"/>
    <w:rsid w:val="00AE4681"/>
    <w:rsid w:val="00B0034F"/>
    <w:rsid w:val="00B03F06"/>
    <w:rsid w:val="00B1122C"/>
    <w:rsid w:val="00B17354"/>
    <w:rsid w:val="00B2040A"/>
    <w:rsid w:val="00B242B2"/>
    <w:rsid w:val="00B36FA7"/>
    <w:rsid w:val="00B434A4"/>
    <w:rsid w:val="00B46693"/>
    <w:rsid w:val="00B52FA2"/>
    <w:rsid w:val="00B61F46"/>
    <w:rsid w:val="00B64612"/>
    <w:rsid w:val="00B661F9"/>
    <w:rsid w:val="00B7383C"/>
    <w:rsid w:val="00B7620C"/>
    <w:rsid w:val="00B762D5"/>
    <w:rsid w:val="00B77ED2"/>
    <w:rsid w:val="00B81388"/>
    <w:rsid w:val="00B81993"/>
    <w:rsid w:val="00B841B7"/>
    <w:rsid w:val="00B87B3D"/>
    <w:rsid w:val="00B905D3"/>
    <w:rsid w:val="00B94B0F"/>
    <w:rsid w:val="00B96028"/>
    <w:rsid w:val="00B9609E"/>
    <w:rsid w:val="00B9676D"/>
    <w:rsid w:val="00BA124A"/>
    <w:rsid w:val="00BA52E1"/>
    <w:rsid w:val="00BC0B3F"/>
    <w:rsid w:val="00BC372C"/>
    <w:rsid w:val="00BC72D8"/>
    <w:rsid w:val="00BD4552"/>
    <w:rsid w:val="00BD4B5F"/>
    <w:rsid w:val="00BD5F6D"/>
    <w:rsid w:val="00BF046D"/>
    <w:rsid w:val="00BF0C24"/>
    <w:rsid w:val="00BF3B78"/>
    <w:rsid w:val="00C07E4C"/>
    <w:rsid w:val="00C111C7"/>
    <w:rsid w:val="00C26BC1"/>
    <w:rsid w:val="00C26E65"/>
    <w:rsid w:val="00C2720A"/>
    <w:rsid w:val="00C45C6B"/>
    <w:rsid w:val="00C54E82"/>
    <w:rsid w:val="00C66676"/>
    <w:rsid w:val="00C75139"/>
    <w:rsid w:val="00C80127"/>
    <w:rsid w:val="00C94967"/>
    <w:rsid w:val="00C97488"/>
    <w:rsid w:val="00CA2D79"/>
    <w:rsid w:val="00CA680E"/>
    <w:rsid w:val="00CB1B44"/>
    <w:rsid w:val="00CB37B7"/>
    <w:rsid w:val="00CC060E"/>
    <w:rsid w:val="00CD13B7"/>
    <w:rsid w:val="00CD2912"/>
    <w:rsid w:val="00CD35B5"/>
    <w:rsid w:val="00CE3B38"/>
    <w:rsid w:val="00CE49FA"/>
    <w:rsid w:val="00CF72AA"/>
    <w:rsid w:val="00D0345F"/>
    <w:rsid w:val="00D33A5C"/>
    <w:rsid w:val="00D370F6"/>
    <w:rsid w:val="00D511D2"/>
    <w:rsid w:val="00D5196D"/>
    <w:rsid w:val="00D5505E"/>
    <w:rsid w:val="00D5561D"/>
    <w:rsid w:val="00D55A4A"/>
    <w:rsid w:val="00D61DAC"/>
    <w:rsid w:val="00D77C4C"/>
    <w:rsid w:val="00D817AE"/>
    <w:rsid w:val="00D87691"/>
    <w:rsid w:val="00DA5CFE"/>
    <w:rsid w:val="00DA6F99"/>
    <w:rsid w:val="00DB1524"/>
    <w:rsid w:val="00DB308F"/>
    <w:rsid w:val="00DE75A8"/>
    <w:rsid w:val="00DF213B"/>
    <w:rsid w:val="00DF7BCB"/>
    <w:rsid w:val="00E0433C"/>
    <w:rsid w:val="00E055CF"/>
    <w:rsid w:val="00E24BCB"/>
    <w:rsid w:val="00E27B65"/>
    <w:rsid w:val="00E36C25"/>
    <w:rsid w:val="00E40426"/>
    <w:rsid w:val="00E45574"/>
    <w:rsid w:val="00E65110"/>
    <w:rsid w:val="00E65435"/>
    <w:rsid w:val="00E80158"/>
    <w:rsid w:val="00E952D5"/>
    <w:rsid w:val="00EA63C7"/>
    <w:rsid w:val="00EC0155"/>
    <w:rsid w:val="00ED345D"/>
    <w:rsid w:val="00ED67A6"/>
    <w:rsid w:val="00ED6AB1"/>
    <w:rsid w:val="00EF444A"/>
    <w:rsid w:val="00EF6C4C"/>
    <w:rsid w:val="00F00C6D"/>
    <w:rsid w:val="00F05992"/>
    <w:rsid w:val="00F21E3F"/>
    <w:rsid w:val="00F22BA5"/>
    <w:rsid w:val="00F32C5C"/>
    <w:rsid w:val="00F45ECC"/>
    <w:rsid w:val="00F51E01"/>
    <w:rsid w:val="00F62E29"/>
    <w:rsid w:val="00F63751"/>
    <w:rsid w:val="00F7310D"/>
    <w:rsid w:val="00F75FD2"/>
    <w:rsid w:val="00F760E9"/>
    <w:rsid w:val="00F93A20"/>
    <w:rsid w:val="00FA38A2"/>
    <w:rsid w:val="00FC7441"/>
    <w:rsid w:val="00FD057E"/>
    <w:rsid w:val="00FD6318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D3979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00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007D"/>
  </w:style>
  <w:style w:type="paragraph" w:styleId="Sidefod">
    <w:name w:val="footer"/>
    <w:basedOn w:val="Normal"/>
    <w:link w:val="SidefodTegn"/>
    <w:uiPriority w:val="99"/>
    <w:unhideWhenUsed/>
    <w:rsid w:val="00600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007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0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B5DF-CC31-49CF-B92D-EAEB07D7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372</Words>
  <Characters>2214</Characters>
  <Application>Microsoft Office Word</Application>
  <DocSecurity>0</DocSecurity>
  <Lines>147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fmt-f-kfc09</dc:creator>
  <cp:lastModifiedBy>FMI-SC-NDA12 Pedersen, Mette Mary Støttrup</cp:lastModifiedBy>
  <cp:revision>12</cp:revision>
  <cp:lastPrinted>2021-02-08T16:33:00Z</cp:lastPrinted>
  <dcterms:created xsi:type="dcterms:W3CDTF">2019-10-09T10:24:00Z</dcterms:created>
  <dcterms:modified xsi:type="dcterms:W3CDTF">2021-02-08T16:34:00Z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37ddb6d8-2bd4-4f98-9b4f-3fd071c96aa9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